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952D68">
        <w:trPr>
          <w:trHeight w:val="1328"/>
        </w:trPr>
        <w:tc>
          <w:tcPr>
            <w:tcW w:w="9214" w:type="dxa"/>
          </w:tcPr>
          <w:p w14:paraId="6486EC4C" w14:textId="4D4A745B" w:rsidR="7F7E92F5" w:rsidRPr="00952D68" w:rsidRDefault="00EE3B26" w:rsidP="729C750D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F56AE6">
              <w:rPr>
                <w:rFonts w:ascii="Arial" w:eastAsia="Arial" w:hAnsi="Arial" w:cs="Arial"/>
                <w:b/>
                <w:bCs/>
                <w:color w:val="000000" w:themeColor="text1"/>
              </w:rPr>
              <w:t>E</w:t>
            </w:r>
            <w:r w:rsidR="000459CC">
              <w:rPr>
                <w:rFonts w:ascii="Arial" w:eastAsia="Arial" w:hAnsi="Arial" w:cs="Arial"/>
                <w:b/>
                <w:bCs/>
                <w:color w:val="000000" w:themeColor="text1"/>
              </w:rPr>
              <w:t>2</w:t>
            </w:r>
            <w:r w:rsidR="002F10C0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7F7E92F5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8D5521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</w:p>
          <w:p w14:paraId="672A6659" w14:textId="3614B185" w:rsidR="007A4F13" w:rsidRPr="007A4F13" w:rsidRDefault="002F10C0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PREMIO</w:t>
            </w:r>
            <w:r w:rsidR="00EB48AE" w:rsidRPr="00EB48AE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P</w:t>
            </w:r>
            <w:r w:rsidR="00206C44">
              <w:rPr>
                <w:rFonts w:ascii="Arial" w:eastAsia="Arial" w:hAnsi="Arial" w:cs="Arial"/>
                <w:b/>
                <w:bCs/>
                <w:color w:val="000000" w:themeColor="text1"/>
              </w:rPr>
              <w:t>ARA ARTISTA DE  LARGA TRAYECTORIA EN</w:t>
            </w:r>
            <w:r w:rsidR="00F56AE6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DANZA </w:t>
            </w:r>
          </w:p>
        </w:tc>
      </w:tr>
      <w:tr w:rsidR="00A2283A" w:rsidRPr="000E7983" w14:paraId="53743244" w14:textId="77777777" w:rsidTr="00D30F60">
        <w:trPr>
          <w:trHeight w:val="1270"/>
        </w:trPr>
        <w:tc>
          <w:tcPr>
            <w:tcW w:w="9214" w:type="dxa"/>
          </w:tcPr>
          <w:p w14:paraId="624BA2B2" w14:textId="77777777" w:rsidR="00A2283A" w:rsidRDefault="00A2283A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0F3C4" w14:textId="596F0A4B" w:rsidR="005D1C66" w:rsidRPr="005D1C66" w:rsidRDefault="005D1C66" w:rsidP="005D1C66">
            <w:pPr>
              <w:pStyle w:val="Prrafodelista"/>
              <w:numPr>
                <w:ilvl w:val="0"/>
                <w:numId w:val="24"/>
              </w:numPr>
              <w:jc w:val="both"/>
              <w:textAlignment w:val="baseline"/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 w:rsidRP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PERFIL DE ASPIRANTE.</w:t>
            </w:r>
            <w:r w:rsidRPr="001818AB">
              <w:rPr>
                <w:rFonts w:ascii="Arial Narrow" w:hAnsi="Arial Narrow"/>
                <w:sz w:val="20"/>
                <w:szCs w:val="20"/>
                <w:lang w:eastAsia="es-CO"/>
              </w:rPr>
              <w:t xml:space="preserve"> </w:t>
            </w:r>
            <w:r w:rsidRPr="00862F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que acrediten o soporten una trayectoria artística superior a </w:t>
            </w:r>
            <w:r w:rsidR="00862FA3" w:rsidRPr="00862F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3</w:t>
            </w:r>
            <w:r w:rsidRPr="00862F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0 años, que residan actualmente en el municipio de Bucaramanga y demuestren haber residido en el mismo durante al menos 1</w:t>
            </w:r>
            <w:r w:rsidR="00862FA3" w:rsidRPr="00862F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5</w:t>
            </w:r>
            <w:r w:rsidRPr="00862FA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años. Hoja de vida artística con soportes que acrediten experiencia y trayectoria. En el caso de redes sociales</w:t>
            </w:r>
            <w:r w:rsidRPr="005D1C6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del postulante deben incluirse los links de estas en la hoja de vida. Se pueden anexar contratos con entidad pública o privada, recortes de prensa, constancias de premios o reconocimientos, participación en eventos, etc.). </w:t>
            </w:r>
          </w:p>
          <w:p w14:paraId="1CFC8710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812BE5E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F875E34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F63CE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91EF271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83A58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45BDC3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6F0A739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583EF7" w14:textId="2B4D2315" w:rsidR="00A2283A" w:rsidRPr="00EE3B26" w:rsidRDefault="00A2283A" w:rsidP="00A2283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W w:w="9214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6"/>
      </w:tblGrid>
      <w:tr w:rsidR="00882F8F" w:rsidRPr="000E7983" w14:paraId="56A58A8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7B890D" w14:textId="51CBB44E" w:rsidR="003E011C" w:rsidRDefault="003E011C" w:rsidP="00B60F39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</w:p>
          <w:p w14:paraId="57E227C5" w14:textId="0D514FE3" w:rsidR="00882F8F" w:rsidRPr="00B60F39" w:rsidRDefault="00B60F39" w:rsidP="00B60F39">
            <w:pPr>
              <w:spacing w:after="0" w:line="240" w:lineRule="auto"/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.1 </w:t>
            </w:r>
            <w:r w:rsidR="00882F8F" w:rsidRPr="00B60F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Relacione la cantidad de años o</w:t>
            </w:r>
            <w:r w:rsidR="00A2283A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meses que lleva desempeñándose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en su práctica artística y/o ejecutando proyectos culturales y/o artísticos: ____________________________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498AB4E1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.2 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</w:t>
            </w:r>
            <w:r w:rsidR="00AB6E93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artística</w:t>
            </w:r>
            <w:r w:rsidR="00AB6E93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.</w:t>
            </w:r>
          </w:p>
          <w:p w14:paraId="2CD41018" w14:textId="59253920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67834FA4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2D8EB170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639EFFA" w14:textId="77777777" w:rsidR="00EB31B2" w:rsidRPr="000E7983" w:rsidRDefault="00EB31B2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32155AF2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.3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de participante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34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0"/>
            </w:tblGrid>
            <w:tr w:rsidR="00882F8F" w:rsidRPr="000E7983" w14:paraId="284D7E8B" w14:textId="77777777" w:rsidTr="007006BB">
              <w:trPr>
                <w:trHeight w:val="27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72B13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es-CO"/>
                    </w:rPr>
                    <w:t>DENOMINACION DE LA FORMACION</w:t>
                  </w: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 xml:space="preserve">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7006BB">
              <w:trPr>
                <w:trHeight w:val="45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986258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8A2EDE" w14:textId="77777777" w:rsidR="005D1C66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6A0CC49" w14:textId="1F016B9D" w:rsidR="005D1C66" w:rsidRPr="000E7983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747C097A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4CDB60A4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.4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D30F60">
        <w:trPr>
          <w:trHeight w:val="2205"/>
        </w:trPr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5798320C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0E7983" w14:paraId="111FFBEA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5A800B88" w:rsidR="00882F8F" w:rsidRPr="000E7983" w:rsidRDefault="001818AB" w:rsidP="00373A98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2.5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PREMIOS Y RECONO</w:t>
            </w:r>
            <w:r w:rsidR="00BF707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CIMIENTOS DE LA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premios, los reconocimientos o distinciones que ha recibido por su actividad cultural y/o artística</w:t>
            </w:r>
            <w:r w:rsidR="00373A9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.</w:t>
            </w:r>
          </w:p>
        </w:tc>
      </w:tr>
      <w:tr w:rsidR="00882F8F" w:rsidRPr="000E7983" w14:paraId="4D74EADF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63682ABF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C3612BA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31090D9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30771CB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344CDCE3" w:rsidR="001F6645" w:rsidRPr="007B4447" w:rsidRDefault="001F6645" w:rsidP="007B4447">
            <w:pPr>
              <w:pStyle w:val="Prrafodelista"/>
              <w:spacing w:after="0" w:line="240" w:lineRule="auto"/>
              <w:ind w:left="340"/>
              <w:jc w:val="both"/>
              <w:textAlignment w:val="baseline"/>
              <w:rPr>
                <w:rFonts w:ascii="Arial" w:eastAsia="Times New Roman" w:hAnsi="Arial" w:cs="Arial"/>
                <w:b/>
                <w:sz w:val="20"/>
                <w:szCs w:val="20"/>
                <w:lang w:eastAsia="es-CO"/>
              </w:rPr>
            </w:pPr>
          </w:p>
        </w:tc>
      </w:tr>
      <w:tr w:rsidR="007B4447" w:rsidRPr="000E7983" w14:paraId="2B216A81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AABB6" w14:textId="615E3721" w:rsidR="007B4447" w:rsidRPr="007B4447" w:rsidRDefault="00F56163" w:rsidP="007B4447">
            <w:pPr>
              <w:pStyle w:val="Prrafodelista"/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PROYECTOS O INICIATIVAS REALIZADO</w:t>
            </w:r>
            <w:r w:rsidR="007B4447" w:rsidRPr="007B4447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S DURANTE LOS AÑOS DE TRAYECTORIA ARTÍSTICA SOPORTADOS EN SU HOJA DE VIDA. </w:t>
            </w:r>
          </w:p>
          <w:p w14:paraId="2E0A0F14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</w:p>
          <w:p w14:paraId="3C1BDF4E" w14:textId="36E18EA9" w:rsidR="007B4447" w:rsidRP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40CE783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28581EB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12A2F79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F974D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E7494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7AAD1CA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04EDDA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BBA084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5DBAD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F455624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3811F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ABDC90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D6A745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702E79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01A7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0D9C7B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83C2DD7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D16B692" w14:textId="7AE7EC6E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66291B" w14:textId="2043AF14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A04391" w14:textId="224CFF73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EF09639" w14:textId="6EBFF26E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C44B30" w14:textId="09855991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C9BD15" w14:textId="6567AB5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524105A" w14:textId="639422F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50D2DA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1ABC722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7209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09702E" w14:textId="47392E91" w:rsidR="005D1C66" w:rsidRPr="007B4447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5D1C66" w:rsidRPr="000E7983" w14:paraId="1A76C7A2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E00311" w14:textId="20674E7E" w:rsidR="005D1C66" w:rsidRPr="001C4E78" w:rsidRDefault="001C4E78" w:rsidP="000C6A16">
            <w:pPr>
              <w:pStyle w:val="NormalWeb"/>
              <w:numPr>
                <w:ilvl w:val="0"/>
                <w:numId w:val="24"/>
              </w:numPr>
              <w:jc w:val="both"/>
              <w:rPr>
                <w:color w:val="000000"/>
                <w:sz w:val="27"/>
                <w:szCs w:val="27"/>
              </w:rPr>
            </w:pPr>
            <w:r w:rsidRPr="001C4E7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ESTRATEGIAS PEDAGÓGICAS DE SOCIALIZACIÓN</w:t>
            </w:r>
            <w:r w:rsidR="005D1C66" w:rsidRPr="001C4E7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1C4E7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C4E7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Actividades pedagógicas de socialización (3 eventos como mínimo)</w:t>
            </w:r>
            <w:r w:rsidRPr="001C4E78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. </w:t>
            </w:r>
            <w:r w:rsidR="005D1C66"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Debe especificar tres eventos de socialización tales como: conversatorios, conferencias, talleres, entrevistas de radio o televisión, etc concertados con el IMC, a través de una agenda académica </w:t>
            </w:r>
            <w:r w:rsidRPr="001C4E78">
              <w:rPr>
                <w:rFonts w:ascii="Arial" w:hAnsi="Arial" w:cs="Arial"/>
                <w:i/>
                <w:iCs/>
                <w:sz w:val="20"/>
                <w:szCs w:val="20"/>
              </w:rPr>
              <w:t>y/o cultural, que permita al público tener un mayor acercamiento a su trayectoria de vida artística, y acercarse mejor a su trabajo de obra; e</w:t>
            </w:r>
            <w:r w:rsidR="005D1C66"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specificando </w:t>
            </w:r>
            <w:r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las actividades escogidas estratégicamente, </w:t>
            </w:r>
            <w:r w:rsidR="005D1C66" w:rsidRPr="001C4E78">
              <w:rPr>
                <w:rFonts w:ascii="Arial" w:hAnsi="Arial" w:cs="Arial"/>
                <w:i/>
                <w:iCs/>
                <w:sz w:val="20"/>
                <w:szCs w:val="20"/>
              </w:rPr>
              <w:t>fecha, hora y lugar</w:t>
            </w:r>
            <w:r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r w:rsidR="005D1C66"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1C4E7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teniendo en cuenta que los tiempos de ejecución de su beca no pueden superar los plazos establecidos por esta convocatoria. </w:t>
            </w:r>
          </w:p>
          <w:p w14:paraId="583B6D9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EE0BDC4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4EDB5D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A0E22F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9CF917E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F0E02B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9BA9DB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FBBCA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F06EB7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277EFA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49A7AB9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EE5846D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B62C57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083F7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CC10F1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052CA9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280D1F4E" w14:textId="456C8C65" w:rsidR="005D1C66" w:rsidRP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</w:tc>
      </w:tr>
    </w:tbl>
    <w:p w14:paraId="6E2F23C5" w14:textId="77777777" w:rsidR="007B444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lastRenderedPageBreak/>
        <w:t> </w:t>
      </w:r>
    </w:p>
    <w:p w14:paraId="1CE14235" w14:textId="16C8FA8C" w:rsidR="007B4447" w:rsidRDefault="007B4447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74081D6" w14:textId="40C1B254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E31435" w14:textId="5F8B3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9F08249" w14:textId="1AC326C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273E2" w14:textId="181480AB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98D23F" w14:textId="32C6A89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A3E32F9" w14:textId="0F3641F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8C78F8" w14:textId="3B098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6B37F67" w14:textId="5F2B975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59C770" w14:textId="5D44DD9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5F4E143" w14:textId="0E729C29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DD9C0C" w14:textId="19B85952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04753EA" w14:textId="5B6B098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5971DC" w14:textId="6671DB63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5C28BBE9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F616A8" w14:textId="77777777" w:rsidR="003F7598" w:rsidRDefault="003F7598" w:rsidP="00775C6A">
      <w:pPr>
        <w:spacing w:after="0" w:line="240" w:lineRule="auto"/>
      </w:pPr>
      <w:r>
        <w:separator/>
      </w:r>
    </w:p>
  </w:endnote>
  <w:endnote w:type="continuationSeparator" w:id="0">
    <w:p w14:paraId="340BEF10" w14:textId="77777777" w:rsidR="003F7598" w:rsidRDefault="003F7598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9C84A" w14:textId="77777777" w:rsidR="003F7598" w:rsidRDefault="003F7598" w:rsidP="00775C6A">
      <w:pPr>
        <w:spacing w:after="0" w:line="240" w:lineRule="auto"/>
      </w:pPr>
      <w:r>
        <w:separator/>
      </w:r>
    </w:p>
  </w:footnote>
  <w:footnote w:type="continuationSeparator" w:id="0">
    <w:p w14:paraId="2601DCBF" w14:textId="77777777" w:rsidR="003F7598" w:rsidRDefault="003F7598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505E9EFC" w:rsidR="00775C6A" w:rsidRDefault="00862FA3" w:rsidP="00862FA3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9061452" wp14:editId="59466168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34F73"/>
    <w:multiLevelType w:val="hybridMultilevel"/>
    <w:tmpl w:val="B4049F64"/>
    <w:lvl w:ilvl="0" w:tplc="D9B81CEA">
      <w:start w:val="1"/>
      <w:numFmt w:val="decimal"/>
      <w:suff w:val="nothing"/>
      <w:lvlText w:val="%1."/>
      <w:lvlJc w:val="left"/>
      <w:pPr>
        <w:ind w:left="340" w:hanging="170"/>
      </w:pPr>
      <w:rPr>
        <w:rFonts w:ascii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5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8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0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1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2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82294241">
    <w:abstractNumId w:val="10"/>
  </w:num>
  <w:num w:numId="2" w16cid:durableId="1746023709">
    <w:abstractNumId w:val="7"/>
  </w:num>
  <w:num w:numId="3" w16cid:durableId="346713752">
    <w:abstractNumId w:val="22"/>
  </w:num>
  <w:num w:numId="4" w16cid:durableId="1017150942">
    <w:abstractNumId w:val="2"/>
  </w:num>
  <w:num w:numId="5" w16cid:durableId="1879776207">
    <w:abstractNumId w:val="5"/>
  </w:num>
  <w:num w:numId="6" w16cid:durableId="1787312257">
    <w:abstractNumId w:val="8"/>
  </w:num>
  <w:num w:numId="7" w16cid:durableId="1375689615">
    <w:abstractNumId w:val="11"/>
  </w:num>
  <w:num w:numId="8" w16cid:durableId="228611472">
    <w:abstractNumId w:val="12"/>
  </w:num>
  <w:num w:numId="9" w16cid:durableId="802501891">
    <w:abstractNumId w:val="15"/>
  </w:num>
  <w:num w:numId="10" w16cid:durableId="471603458">
    <w:abstractNumId w:val="16"/>
  </w:num>
  <w:num w:numId="11" w16cid:durableId="139732651">
    <w:abstractNumId w:val="23"/>
  </w:num>
  <w:num w:numId="12" w16cid:durableId="289216182">
    <w:abstractNumId w:val="20"/>
  </w:num>
  <w:num w:numId="13" w16cid:durableId="607084165">
    <w:abstractNumId w:val="6"/>
  </w:num>
  <w:num w:numId="14" w16cid:durableId="1549025190">
    <w:abstractNumId w:val="1"/>
  </w:num>
  <w:num w:numId="15" w16cid:durableId="1721395266">
    <w:abstractNumId w:val="0"/>
  </w:num>
  <w:num w:numId="16" w16cid:durableId="278537178">
    <w:abstractNumId w:val="13"/>
  </w:num>
  <w:num w:numId="17" w16cid:durableId="252203980">
    <w:abstractNumId w:val="14"/>
  </w:num>
  <w:num w:numId="18" w16cid:durableId="719136663">
    <w:abstractNumId w:val="18"/>
  </w:num>
  <w:num w:numId="19" w16cid:durableId="1954164153">
    <w:abstractNumId w:val="21"/>
  </w:num>
  <w:num w:numId="20" w16cid:durableId="2120492874">
    <w:abstractNumId w:val="9"/>
  </w:num>
  <w:num w:numId="21" w16cid:durableId="429424468">
    <w:abstractNumId w:val="19"/>
  </w:num>
  <w:num w:numId="22" w16cid:durableId="1891574740">
    <w:abstractNumId w:val="17"/>
  </w:num>
  <w:num w:numId="23" w16cid:durableId="1176962681">
    <w:abstractNumId w:val="4"/>
  </w:num>
  <w:num w:numId="24" w16cid:durableId="10474887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459CC"/>
    <w:rsid w:val="000A46AC"/>
    <w:rsid w:val="000E6AA1"/>
    <w:rsid w:val="000E7983"/>
    <w:rsid w:val="001658BD"/>
    <w:rsid w:val="001818AB"/>
    <w:rsid w:val="001C4E78"/>
    <w:rsid w:val="001E5A04"/>
    <w:rsid w:val="001F6557"/>
    <w:rsid w:val="001F6645"/>
    <w:rsid w:val="00206C44"/>
    <w:rsid w:val="0023741E"/>
    <w:rsid w:val="002E2A90"/>
    <w:rsid w:val="002F10C0"/>
    <w:rsid w:val="002F4413"/>
    <w:rsid w:val="003009ED"/>
    <w:rsid w:val="003037E9"/>
    <w:rsid w:val="003068C8"/>
    <w:rsid w:val="0032756A"/>
    <w:rsid w:val="003443AD"/>
    <w:rsid w:val="0035496E"/>
    <w:rsid w:val="00366A76"/>
    <w:rsid w:val="00373A98"/>
    <w:rsid w:val="00386275"/>
    <w:rsid w:val="003E011C"/>
    <w:rsid w:val="003F7598"/>
    <w:rsid w:val="00405E87"/>
    <w:rsid w:val="00423076"/>
    <w:rsid w:val="00444451"/>
    <w:rsid w:val="0046232F"/>
    <w:rsid w:val="00470871"/>
    <w:rsid w:val="00477319"/>
    <w:rsid w:val="00485079"/>
    <w:rsid w:val="004A14D6"/>
    <w:rsid w:val="004C65AA"/>
    <w:rsid w:val="004D43CC"/>
    <w:rsid w:val="00516624"/>
    <w:rsid w:val="00532A0E"/>
    <w:rsid w:val="00533179"/>
    <w:rsid w:val="00533DB1"/>
    <w:rsid w:val="00582378"/>
    <w:rsid w:val="005A2EEE"/>
    <w:rsid w:val="005D1C66"/>
    <w:rsid w:val="00605CAE"/>
    <w:rsid w:val="0066175D"/>
    <w:rsid w:val="00666630"/>
    <w:rsid w:val="00672B13"/>
    <w:rsid w:val="00690C2B"/>
    <w:rsid w:val="006B41C3"/>
    <w:rsid w:val="006B58CB"/>
    <w:rsid w:val="007006BB"/>
    <w:rsid w:val="00770E79"/>
    <w:rsid w:val="00775C6A"/>
    <w:rsid w:val="007A4F13"/>
    <w:rsid w:val="007B4447"/>
    <w:rsid w:val="0083023F"/>
    <w:rsid w:val="00831E26"/>
    <w:rsid w:val="00862FA3"/>
    <w:rsid w:val="00882F8F"/>
    <w:rsid w:val="008C08DC"/>
    <w:rsid w:val="008D5521"/>
    <w:rsid w:val="008E3001"/>
    <w:rsid w:val="00952D68"/>
    <w:rsid w:val="009C734E"/>
    <w:rsid w:val="009F757E"/>
    <w:rsid w:val="00A052E9"/>
    <w:rsid w:val="00A12B01"/>
    <w:rsid w:val="00A2283A"/>
    <w:rsid w:val="00A3692B"/>
    <w:rsid w:val="00AB6E93"/>
    <w:rsid w:val="00AC79CD"/>
    <w:rsid w:val="00B01BFE"/>
    <w:rsid w:val="00B60F39"/>
    <w:rsid w:val="00B93A90"/>
    <w:rsid w:val="00BA5EDE"/>
    <w:rsid w:val="00BE462E"/>
    <w:rsid w:val="00BF7070"/>
    <w:rsid w:val="00C63DEE"/>
    <w:rsid w:val="00CA0380"/>
    <w:rsid w:val="00CC3F1A"/>
    <w:rsid w:val="00CD0A5A"/>
    <w:rsid w:val="00D30F60"/>
    <w:rsid w:val="00D4791D"/>
    <w:rsid w:val="00DB6B4C"/>
    <w:rsid w:val="00DD168D"/>
    <w:rsid w:val="00DF6A8D"/>
    <w:rsid w:val="00E10CCF"/>
    <w:rsid w:val="00E66DF0"/>
    <w:rsid w:val="00E71B53"/>
    <w:rsid w:val="00EB31B2"/>
    <w:rsid w:val="00EB48AE"/>
    <w:rsid w:val="00EE3B26"/>
    <w:rsid w:val="00F16758"/>
    <w:rsid w:val="00F56163"/>
    <w:rsid w:val="00F56AE6"/>
    <w:rsid w:val="00F804D0"/>
    <w:rsid w:val="00F820E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NormalWeb">
    <w:name w:val="Normal (Web)"/>
    <w:basedOn w:val="Normal"/>
    <w:uiPriority w:val="99"/>
    <w:unhideWhenUsed/>
    <w:rsid w:val="00300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7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711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2</cp:revision>
  <dcterms:created xsi:type="dcterms:W3CDTF">2025-10-06T22:27:00Z</dcterms:created>
  <dcterms:modified xsi:type="dcterms:W3CDTF">2025-10-06T22:27:00Z</dcterms:modified>
</cp:coreProperties>
</file>